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99F1" w14:textId="77777777" w:rsidR="00C77AE5" w:rsidRDefault="00C77AE5" w:rsidP="00DA7844">
      <w:pPr>
        <w:spacing w:after="0" w:line="274" w:lineRule="exact"/>
        <w:ind w:left="1601" w:right="103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120E5F" w14:textId="43ACDE29" w:rsidR="00716C87" w:rsidRPr="00C77AE5" w:rsidRDefault="00716C87" w:rsidP="00DA7844">
      <w:pPr>
        <w:spacing w:after="0" w:line="274" w:lineRule="exact"/>
        <w:ind w:left="1601" w:right="103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7AE5">
        <w:rPr>
          <w:rFonts w:ascii="Times New Roman" w:hAnsi="Times New Roman" w:cs="Times New Roman"/>
          <w:b/>
          <w:sz w:val="26"/>
          <w:szCs w:val="26"/>
        </w:rPr>
        <w:t>Форма</w:t>
      </w:r>
      <w:r w:rsidRPr="00C77AE5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C77AE5">
        <w:rPr>
          <w:rFonts w:ascii="Times New Roman" w:hAnsi="Times New Roman" w:cs="Times New Roman"/>
          <w:b/>
          <w:sz w:val="26"/>
          <w:szCs w:val="26"/>
        </w:rPr>
        <w:t>заявки</w:t>
      </w:r>
    </w:p>
    <w:p w14:paraId="6823AAA4" w14:textId="76686602" w:rsidR="00716C87" w:rsidRPr="00C77AE5" w:rsidRDefault="00716C87" w:rsidP="00716C87">
      <w:pPr>
        <w:pStyle w:val="a4"/>
        <w:spacing w:line="274" w:lineRule="exact"/>
        <w:ind w:left="1608" w:right="1037"/>
        <w:jc w:val="center"/>
        <w:rPr>
          <w:sz w:val="26"/>
          <w:szCs w:val="26"/>
        </w:rPr>
      </w:pPr>
      <w:r w:rsidRPr="00C77AE5">
        <w:rPr>
          <w:spacing w:val="-7"/>
          <w:sz w:val="26"/>
          <w:szCs w:val="26"/>
        </w:rPr>
        <w:t>на</w:t>
      </w:r>
      <w:r w:rsidRPr="00C77AE5">
        <w:rPr>
          <w:spacing w:val="3"/>
          <w:sz w:val="26"/>
          <w:szCs w:val="26"/>
        </w:rPr>
        <w:t xml:space="preserve"> </w:t>
      </w:r>
      <w:r w:rsidRPr="00C77AE5">
        <w:rPr>
          <w:spacing w:val="-7"/>
          <w:sz w:val="26"/>
          <w:szCs w:val="26"/>
        </w:rPr>
        <w:t>участие</w:t>
      </w:r>
      <w:r w:rsidRPr="00C77AE5">
        <w:rPr>
          <w:spacing w:val="3"/>
          <w:sz w:val="26"/>
          <w:szCs w:val="26"/>
        </w:rPr>
        <w:t xml:space="preserve"> </w:t>
      </w:r>
      <w:r w:rsidRPr="00C77AE5">
        <w:rPr>
          <w:spacing w:val="-7"/>
          <w:sz w:val="26"/>
          <w:szCs w:val="26"/>
        </w:rPr>
        <w:t>во</w:t>
      </w:r>
      <w:r w:rsidRPr="00C77AE5">
        <w:rPr>
          <w:spacing w:val="2"/>
          <w:sz w:val="26"/>
          <w:szCs w:val="26"/>
        </w:rPr>
        <w:t xml:space="preserve"> </w:t>
      </w:r>
      <w:r w:rsidRPr="00C77AE5">
        <w:rPr>
          <w:spacing w:val="-7"/>
          <w:sz w:val="26"/>
          <w:szCs w:val="26"/>
        </w:rPr>
        <w:t>Всероссийском круглом столе</w:t>
      </w:r>
    </w:p>
    <w:p w14:paraId="3B563DF4" w14:textId="4BFE14DB" w:rsidR="00716C87" w:rsidRPr="00C77AE5" w:rsidRDefault="00716C87" w:rsidP="00FE4033">
      <w:pPr>
        <w:spacing w:after="0" w:line="240" w:lineRule="auto"/>
        <w:ind w:left="1610" w:right="1037"/>
        <w:jc w:val="center"/>
        <w:rPr>
          <w:rFonts w:ascii="Times New Roman" w:hAnsi="Times New Roman" w:cs="Times New Roman"/>
          <w:i/>
          <w:spacing w:val="-7"/>
          <w:sz w:val="26"/>
          <w:szCs w:val="26"/>
        </w:rPr>
      </w:pPr>
      <w:r w:rsidRPr="00C77AE5">
        <w:rPr>
          <w:rFonts w:ascii="Times New Roman" w:hAnsi="Times New Roman" w:cs="Times New Roman"/>
          <w:i/>
          <w:spacing w:val="-8"/>
          <w:sz w:val="26"/>
          <w:szCs w:val="26"/>
        </w:rPr>
        <w:t>«</w:t>
      </w:r>
      <w:r w:rsidR="00FE4033" w:rsidRPr="00C77AE5">
        <w:rPr>
          <w:rFonts w:ascii="Times New Roman" w:hAnsi="Times New Roman" w:cs="Times New Roman"/>
          <w:b/>
          <w:bCs/>
          <w:sz w:val="26"/>
          <w:szCs w:val="26"/>
        </w:rPr>
        <w:t>Россия в системе глобальной образовательной и трудовой миграции: тенденции и механизмы управления</w:t>
      </w:r>
      <w:r w:rsidRPr="00C77AE5">
        <w:rPr>
          <w:rFonts w:ascii="Times New Roman" w:hAnsi="Times New Roman" w:cs="Times New Roman"/>
          <w:i/>
          <w:spacing w:val="-7"/>
          <w:sz w:val="26"/>
          <w:szCs w:val="26"/>
        </w:rPr>
        <w:t>»</w:t>
      </w:r>
    </w:p>
    <w:p w14:paraId="76939473" w14:textId="75937310" w:rsidR="00716C87" w:rsidRPr="00C77AE5" w:rsidRDefault="00716C87" w:rsidP="00716C87">
      <w:pPr>
        <w:ind w:left="1610" w:right="1037"/>
        <w:jc w:val="center"/>
        <w:rPr>
          <w:rFonts w:ascii="Times New Roman" w:hAnsi="Times New Roman" w:cs="Times New Roman"/>
          <w:sz w:val="26"/>
          <w:szCs w:val="26"/>
        </w:rPr>
      </w:pPr>
      <w:r w:rsidRPr="00C77AE5">
        <w:rPr>
          <w:rFonts w:ascii="Times New Roman" w:hAnsi="Times New Roman" w:cs="Times New Roman"/>
          <w:spacing w:val="-7"/>
          <w:sz w:val="26"/>
          <w:szCs w:val="26"/>
        </w:rPr>
        <w:t>(</w:t>
      </w:r>
      <w:r w:rsidR="00DA7844" w:rsidRPr="00C77AE5">
        <w:rPr>
          <w:rFonts w:ascii="Times New Roman" w:hAnsi="Times New Roman" w:cs="Times New Roman"/>
          <w:spacing w:val="-7"/>
          <w:sz w:val="26"/>
          <w:szCs w:val="26"/>
        </w:rPr>
        <w:t xml:space="preserve">г. </w:t>
      </w:r>
      <w:r w:rsidR="00FE4033" w:rsidRPr="00C77AE5">
        <w:rPr>
          <w:rFonts w:ascii="Times New Roman" w:hAnsi="Times New Roman" w:cs="Times New Roman"/>
          <w:spacing w:val="-7"/>
          <w:sz w:val="26"/>
          <w:szCs w:val="26"/>
        </w:rPr>
        <w:t>Москва, 20 нояб</w:t>
      </w:r>
      <w:r w:rsidRPr="00C77AE5">
        <w:rPr>
          <w:rFonts w:ascii="Times New Roman" w:hAnsi="Times New Roman" w:cs="Times New Roman"/>
          <w:spacing w:val="-7"/>
          <w:sz w:val="26"/>
          <w:szCs w:val="26"/>
        </w:rPr>
        <w:t>ря 202</w:t>
      </w:r>
      <w:r w:rsidR="00FE4033" w:rsidRPr="00C77AE5">
        <w:rPr>
          <w:rFonts w:ascii="Times New Roman" w:hAnsi="Times New Roman" w:cs="Times New Roman"/>
          <w:spacing w:val="-7"/>
          <w:sz w:val="26"/>
          <w:szCs w:val="26"/>
        </w:rPr>
        <w:t>5</w:t>
      </w:r>
      <w:r w:rsidRPr="00C77AE5">
        <w:rPr>
          <w:rFonts w:ascii="Times New Roman" w:hAnsi="Times New Roman" w:cs="Times New Roman"/>
          <w:spacing w:val="-7"/>
          <w:sz w:val="26"/>
          <w:szCs w:val="26"/>
        </w:rPr>
        <w:t xml:space="preserve"> года)</w:t>
      </w:r>
    </w:p>
    <w:p w14:paraId="16B305AD" w14:textId="77777777" w:rsidR="00716C87" w:rsidRDefault="00716C87" w:rsidP="00716C87">
      <w:pPr>
        <w:pStyle w:val="a4"/>
        <w:spacing w:before="8"/>
        <w:rPr>
          <w:i/>
        </w:rPr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812"/>
      </w:tblGrid>
      <w:tr w:rsidR="00716C87" w:rsidRPr="00C77AE5" w14:paraId="48778CF4" w14:textId="77777777" w:rsidTr="005D2BCA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DFABD" w14:textId="77777777" w:rsidR="00716C87" w:rsidRPr="00C77AE5" w:rsidRDefault="00716C87" w:rsidP="005D2BCA">
            <w:pPr>
              <w:pStyle w:val="TableParagraph"/>
              <w:spacing w:line="256" w:lineRule="exact"/>
              <w:ind w:left="142" w:right="757"/>
              <w:jc w:val="center"/>
              <w:rPr>
                <w:b/>
                <w:sz w:val="26"/>
                <w:szCs w:val="26"/>
                <w:lang w:val="ru-RU"/>
              </w:rPr>
            </w:pPr>
            <w:r w:rsidRPr="00C77AE5">
              <w:rPr>
                <w:b/>
                <w:sz w:val="26"/>
                <w:szCs w:val="26"/>
                <w:lang w:val="ru-RU"/>
              </w:rPr>
              <w:t>ФИО</w:t>
            </w:r>
          </w:p>
          <w:p w14:paraId="6CED8819" w14:textId="77777777" w:rsidR="00170A38" w:rsidRPr="00C77AE5" w:rsidRDefault="00170A38" w:rsidP="005D2BCA">
            <w:pPr>
              <w:pStyle w:val="TableParagraph"/>
              <w:spacing w:line="256" w:lineRule="exact"/>
              <w:ind w:left="142" w:right="757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2782" w14:textId="77777777" w:rsidR="00716C87" w:rsidRPr="00C77AE5" w:rsidRDefault="00716C87" w:rsidP="005D2BCA">
            <w:pPr>
              <w:pStyle w:val="TableParagraph"/>
              <w:rPr>
                <w:sz w:val="26"/>
                <w:szCs w:val="26"/>
                <w:lang w:val="ru-RU"/>
              </w:rPr>
            </w:pPr>
          </w:p>
        </w:tc>
      </w:tr>
      <w:tr w:rsidR="00716C87" w:rsidRPr="00C77AE5" w14:paraId="1C1F50B4" w14:textId="77777777" w:rsidTr="005D2BCA">
        <w:trPr>
          <w:trHeight w:val="27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56A7A" w14:textId="77777777" w:rsidR="00716C87" w:rsidRPr="00C77AE5" w:rsidRDefault="00716C87" w:rsidP="005D2B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77A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Должность</w:t>
            </w:r>
          </w:p>
          <w:p w14:paraId="2D6747AE" w14:textId="77777777" w:rsidR="00170A38" w:rsidRPr="00C77AE5" w:rsidRDefault="00170A38" w:rsidP="005D2B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AC49" w14:textId="77777777" w:rsidR="00716C87" w:rsidRPr="00C77AE5" w:rsidRDefault="00716C87" w:rsidP="005D2BCA">
            <w:pPr>
              <w:pStyle w:val="TableParagraph"/>
              <w:rPr>
                <w:sz w:val="26"/>
                <w:szCs w:val="26"/>
                <w:lang w:val="ru-RU"/>
              </w:rPr>
            </w:pPr>
          </w:p>
        </w:tc>
      </w:tr>
      <w:tr w:rsidR="00FE4033" w:rsidRPr="00C77AE5" w14:paraId="7C436FA9" w14:textId="77777777" w:rsidTr="005D2BCA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A2AB" w14:textId="28AE64AC" w:rsidR="00FE4033" w:rsidRPr="00C77AE5" w:rsidRDefault="00FE4033" w:rsidP="005D2B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77A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Место работы</w:t>
            </w:r>
          </w:p>
          <w:p w14:paraId="7B62FC76" w14:textId="421FACD1" w:rsidR="00FE4033" w:rsidRPr="00C77AE5" w:rsidRDefault="00FE4033" w:rsidP="005D2B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3D2B" w14:textId="77777777" w:rsidR="00FE4033" w:rsidRPr="00C77AE5" w:rsidRDefault="00FE4033" w:rsidP="005D2BC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716C87" w:rsidRPr="00C77AE5" w14:paraId="54FF2145" w14:textId="77777777" w:rsidTr="005D2BCA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2D0AA" w14:textId="77777777" w:rsidR="00716C87" w:rsidRPr="00C77AE5" w:rsidRDefault="00716C87" w:rsidP="005D2B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77A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Ученая степень</w:t>
            </w:r>
          </w:p>
          <w:p w14:paraId="7867B752" w14:textId="77777777" w:rsidR="00170A38" w:rsidRPr="00C77AE5" w:rsidRDefault="00170A38" w:rsidP="005D2B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ABE4" w14:textId="77777777" w:rsidR="00716C87" w:rsidRPr="00C77AE5" w:rsidRDefault="00716C87" w:rsidP="005D2BCA">
            <w:pPr>
              <w:pStyle w:val="TableParagraph"/>
              <w:rPr>
                <w:sz w:val="26"/>
                <w:szCs w:val="26"/>
                <w:lang w:val="ru-RU"/>
              </w:rPr>
            </w:pPr>
          </w:p>
        </w:tc>
      </w:tr>
      <w:tr w:rsidR="00716C87" w:rsidRPr="00C77AE5" w14:paraId="536D7F73" w14:textId="77777777" w:rsidTr="005D2BCA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BFDD2" w14:textId="77777777" w:rsidR="00716C87" w:rsidRPr="00C77AE5" w:rsidRDefault="00716C87" w:rsidP="005D2B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77A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Контактный телефон</w:t>
            </w:r>
          </w:p>
          <w:p w14:paraId="5AAC2CEE" w14:textId="77777777" w:rsidR="00170A38" w:rsidRPr="00C77AE5" w:rsidRDefault="00170A38" w:rsidP="005D2B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90A3" w14:textId="77777777" w:rsidR="00716C87" w:rsidRPr="00C77AE5" w:rsidRDefault="00716C87" w:rsidP="005D2BCA">
            <w:pPr>
              <w:pStyle w:val="TableParagraph"/>
              <w:rPr>
                <w:sz w:val="26"/>
                <w:szCs w:val="26"/>
                <w:lang w:val="ru-RU"/>
              </w:rPr>
            </w:pPr>
          </w:p>
        </w:tc>
      </w:tr>
      <w:tr w:rsidR="00716C87" w:rsidRPr="00C77AE5" w14:paraId="2EF76F01" w14:textId="77777777" w:rsidTr="005D2BCA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548FD" w14:textId="77777777" w:rsidR="00716C87" w:rsidRPr="00C77AE5" w:rsidRDefault="00716C87" w:rsidP="005D2B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77A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 электронной почты</w:t>
            </w:r>
          </w:p>
          <w:p w14:paraId="2ABF4E7F" w14:textId="77777777" w:rsidR="00170A38" w:rsidRPr="00C77AE5" w:rsidRDefault="00170A38" w:rsidP="005D2B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3150" w14:textId="77777777" w:rsidR="00716C87" w:rsidRPr="00C77AE5" w:rsidRDefault="00716C87" w:rsidP="005D2BCA">
            <w:pPr>
              <w:pStyle w:val="TableParagraph"/>
              <w:rPr>
                <w:sz w:val="26"/>
                <w:szCs w:val="26"/>
                <w:lang w:val="ru-RU"/>
              </w:rPr>
            </w:pPr>
          </w:p>
        </w:tc>
      </w:tr>
      <w:tr w:rsidR="00716C87" w:rsidRPr="00C77AE5" w14:paraId="6C411CC6" w14:textId="77777777" w:rsidTr="005D2BCA">
        <w:trPr>
          <w:trHeight w:val="78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A41E4" w14:textId="77777777" w:rsidR="00716C87" w:rsidRPr="00C77AE5" w:rsidRDefault="00716C87" w:rsidP="005D2BCA">
            <w:pPr>
              <w:pStyle w:val="TableParagraph"/>
              <w:spacing w:line="268" w:lineRule="exact"/>
              <w:ind w:left="142"/>
              <w:jc w:val="center"/>
              <w:rPr>
                <w:sz w:val="26"/>
                <w:szCs w:val="26"/>
                <w:lang w:val="ru-RU"/>
              </w:rPr>
            </w:pPr>
            <w:r w:rsidRPr="00C77AE5">
              <w:rPr>
                <w:sz w:val="26"/>
                <w:szCs w:val="26"/>
                <w:lang w:val="ru-RU"/>
              </w:rPr>
              <w:t>Форма</w:t>
            </w:r>
            <w:r w:rsidRPr="00C77AE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77AE5">
              <w:rPr>
                <w:sz w:val="26"/>
                <w:szCs w:val="26"/>
                <w:lang w:val="ru-RU"/>
              </w:rPr>
              <w:t>участия</w:t>
            </w:r>
          </w:p>
          <w:p w14:paraId="386EC170" w14:textId="77777777" w:rsidR="00716C87" w:rsidRPr="00C77AE5" w:rsidRDefault="00716C87" w:rsidP="005D2BCA">
            <w:pPr>
              <w:pStyle w:val="TableParagraph"/>
              <w:spacing w:line="268" w:lineRule="exact"/>
              <w:ind w:left="142"/>
              <w:jc w:val="center"/>
              <w:rPr>
                <w:sz w:val="26"/>
                <w:szCs w:val="26"/>
                <w:lang w:val="ru-RU"/>
              </w:rPr>
            </w:pPr>
            <w:r w:rsidRPr="00C77AE5">
              <w:rPr>
                <w:i/>
                <w:sz w:val="26"/>
                <w:szCs w:val="26"/>
                <w:lang w:val="ru-RU"/>
              </w:rPr>
              <w:t>(очная/дистанционная;</w:t>
            </w:r>
            <w:r w:rsidRPr="00C77AE5">
              <w:rPr>
                <w:i/>
                <w:spacing w:val="-52"/>
                <w:sz w:val="26"/>
                <w:szCs w:val="26"/>
                <w:lang w:val="ru-RU"/>
              </w:rPr>
              <w:t xml:space="preserve"> </w:t>
            </w:r>
            <w:r w:rsidRPr="00C77AE5">
              <w:rPr>
                <w:i/>
                <w:sz w:val="26"/>
                <w:szCs w:val="26"/>
                <w:lang w:val="ru-RU"/>
              </w:rPr>
              <w:t>докладчик/слушатель)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B7F6" w14:textId="77777777" w:rsidR="00716C87" w:rsidRPr="00C77AE5" w:rsidRDefault="00716C87" w:rsidP="005D2BCA">
            <w:pPr>
              <w:pStyle w:val="TableParagraph"/>
              <w:rPr>
                <w:sz w:val="26"/>
                <w:szCs w:val="26"/>
                <w:lang w:val="ru-RU"/>
              </w:rPr>
            </w:pPr>
          </w:p>
        </w:tc>
      </w:tr>
      <w:tr w:rsidR="00170A38" w:rsidRPr="00C77AE5" w14:paraId="0748CC38" w14:textId="77777777" w:rsidTr="005D2BCA">
        <w:trPr>
          <w:trHeight w:val="78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315D" w14:textId="1CA7CE9D" w:rsidR="00170A38" w:rsidRPr="00C77AE5" w:rsidRDefault="00170A38" w:rsidP="005D2BCA">
            <w:pPr>
              <w:pStyle w:val="TableParagraph"/>
              <w:spacing w:line="268" w:lineRule="exact"/>
              <w:ind w:left="142"/>
              <w:jc w:val="center"/>
              <w:rPr>
                <w:sz w:val="26"/>
                <w:szCs w:val="26"/>
                <w:lang w:val="ru-RU"/>
              </w:rPr>
            </w:pPr>
            <w:r w:rsidRPr="00C77AE5">
              <w:rPr>
                <w:sz w:val="26"/>
                <w:szCs w:val="26"/>
                <w:lang w:val="ru-RU"/>
              </w:rPr>
              <w:t>Выступление/Без выступления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5D9A" w14:textId="77777777" w:rsidR="00170A38" w:rsidRPr="00C77AE5" w:rsidRDefault="00170A38" w:rsidP="005D2BC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716C87" w:rsidRPr="00C77AE5" w14:paraId="111A04A6" w14:textId="77777777" w:rsidTr="005D2BCA">
        <w:trPr>
          <w:trHeight w:val="78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D1EA" w14:textId="6E34D251" w:rsidR="00716C87" w:rsidRPr="00C77AE5" w:rsidRDefault="00716C87" w:rsidP="00170A38">
            <w:pPr>
              <w:pStyle w:val="TableParagraph"/>
              <w:spacing w:line="268" w:lineRule="exact"/>
              <w:ind w:left="142"/>
              <w:jc w:val="center"/>
              <w:rPr>
                <w:sz w:val="26"/>
                <w:szCs w:val="26"/>
                <w:lang w:val="ru-RU"/>
              </w:rPr>
            </w:pPr>
            <w:r w:rsidRPr="00C77AE5">
              <w:rPr>
                <w:sz w:val="26"/>
                <w:szCs w:val="26"/>
                <w:lang w:val="ru-RU"/>
              </w:rPr>
              <w:t>Тема выступления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CCC2" w14:textId="77777777" w:rsidR="00716C87" w:rsidRPr="00C77AE5" w:rsidRDefault="00716C87" w:rsidP="005D2BCA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444B83F4" w14:textId="77777777" w:rsidR="00716C87" w:rsidRPr="000418D5" w:rsidRDefault="00716C87" w:rsidP="00F519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6C87" w:rsidRPr="000418D5" w:rsidSect="00C2297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2FAE"/>
    <w:multiLevelType w:val="multilevel"/>
    <w:tmpl w:val="BCDE1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F4665"/>
    <w:multiLevelType w:val="multilevel"/>
    <w:tmpl w:val="C354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63EA9"/>
    <w:multiLevelType w:val="multilevel"/>
    <w:tmpl w:val="4ACA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829AA"/>
    <w:multiLevelType w:val="multilevel"/>
    <w:tmpl w:val="07DC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A56454"/>
    <w:multiLevelType w:val="hybridMultilevel"/>
    <w:tmpl w:val="C3F41ACE"/>
    <w:lvl w:ilvl="0" w:tplc="A43AD7E4">
      <w:numFmt w:val="bullet"/>
      <w:lvlText w:val=""/>
      <w:lvlJc w:val="left"/>
      <w:pPr>
        <w:ind w:left="823" w:hanging="463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22942"/>
    <w:multiLevelType w:val="hybridMultilevel"/>
    <w:tmpl w:val="F04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D1F72"/>
    <w:multiLevelType w:val="multilevel"/>
    <w:tmpl w:val="07DC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2151C6"/>
    <w:multiLevelType w:val="multilevel"/>
    <w:tmpl w:val="C2689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084590"/>
    <w:multiLevelType w:val="multilevel"/>
    <w:tmpl w:val="C49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38A"/>
    <w:rsid w:val="000418D5"/>
    <w:rsid w:val="000624E0"/>
    <w:rsid w:val="000E099D"/>
    <w:rsid w:val="00170A38"/>
    <w:rsid w:val="004A3736"/>
    <w:rsid w:val="006B6D87"/>
    <w:rsid w:val="00716C87"/>
    <w:rsid w:val="00820201"/>
    <w:rsid w:val="00931F54"/>
    <w:rsid w:val="009C2E89"/>
    <w:rsid w:val="00A04E9D"/>
    <w:rsid w:val="00A2184A"/>
    <w:rsid w:val="00A46AD3"/>
    <w:rsid w:val="00AD2DCE"/>
    <w:rsid w:val="00B450B7"/>
    <w:rsid w:val="00C14629"/>
    <w:rsid w:val="00C2297F"/>
    <w:rsid w:val="00C37D40"/>
    <w:rsid w:val="00C77AE5"/>
    <w:rsid w:val="00C8167F"/>
    <w:rsid w:val="00CB1E71"/>
    <w:rsid w:val="00CE0A47"/>
    <w:rsid w:val="00D0760A"/>
    <w:rsid w:val="00D44EA6"/>
    <w:rsid w:val="00DA7844"/>
    <w:rsid w:val="00DC6677"/>
    <w:rsid w:val="00E04698"/>
    <w:rsid w:val="00E1591B"/>
    <w:rsid w:val="00F4238A"/>
    <w:rsid w:val="00F519B1"/>
    <w:rsid w:val="00FE4033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BCA6"/>
  <w15:chartTrackingRefBased/>
  <w15:docId w15:val="{2FC4022F-4077-434C-A0B9-75B4F1D1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67F"/>
    <w:pPr>
      <w:ind w:left="720"/>
      <w:contextualSpacing/>
    </w:pPr>
  </w:style>
  <w:style w:type="paragraph" w:styleId="a4">
    <w:name w:val="Body Text"/>
    <w:basedOn w:val="a"/>
    <w:link w:val="a5"/>
    <w:rsid w:val="000418D5"/>
    <w:pPr>
      <w:spacing w:after="0" w:line="240" w:lineRule="auto"/>
      <w:jc w:val="both"/>
    </w:pPr>
    <w:rPr>
      <w:rFonts w:ascii="Times New Roman" w:eastAsia="SimSu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5">
    <w:name w:val="Основной текст Знак"/>
    <w:basedOn w:val="a0"/>
    <w:link w:val="a4"/>
    <w:rsid w:val="000418D5"/>
    <w:rPr>
      <w:rFonts w:ascii="Times New Roman" w:eastAsia="SimSun" w:hAnsi="Times New Roman" w:cs="Times New Roman"/>
      <w:kern w:val="0"/>
      <w:sz w:val="28"/>
      <w:szCs w:val="28"/>
      <w:lang w:eastAsia="ru-RU"/>
      <w14:ligatures w14:val="none"/>
    </w:rPr>
  </w:style>
  <w:style w:type="character" w:styleId="a6">
    <w:name w:val="Hyperlink"/>
    <w:rsid w:val="000418D5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16C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716C8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voloshinvu@outlook.com</cp:lastModifiedBy>
  <cp:revision>4</cp:revision>
  <cp:lastPrinted>2024-11-22T12:11:00Z</cp:lastPrinted>
  <dcterms:created xsi:type="dcterms:W3CDTF">2025-10-22T06:16:00Z</dcterms:created>
  <dcterms:modified xsi:type="dcterms:W3CDTF">2025-11-10T07:22:00Z</dcterms:modified>
</cp:coreProperties>
</file>